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94" w:rsidRPr="003E59FA" w:rsidRDefault="00A92094" w:rsidP="00A9209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59FA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A92094" w:rsidRPr="003E59FA" w:rsidRDefault="00A92094" w:rsidP="00A9209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59FA">
        <w:rPr>
          <w:rFonts w:ascii="Times New Roman" w:eastAsia="Calibri" w:hAnsi="Times New Roman" w:cs="Times New Roman"/>
          <w:b/>
          <w:sz w:val="28"/>
          <w:szCs w:val="28"/>
        </w:rPr>
        <w:t>ИРКУТСКАЯ ОБЛАСТЬ</w:t>
      </w:r>
    </w:p>
    <w:p w:rsidR="00A92094" w:rsidRPr="003E59FA" w:rsidRDefault="00A92094" w:rsidP="00A9209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59FA">
        <w:rPr>
          <w:rFonts w:ascii="Times New Roman" w:eastAsia="Calibri" w:hAnsi="Times New Roman" w:cs="Times New Roman"/>
          <w:b/>
          <w:sz w:val="28"/>
          <w:szCs w:val="28"/>
        </w:rPr>
        <w:t>КУЙТУНСКИЙ РАЙОН</w:t>
      </w:r>
    </w:p>
    <w:p w:rsidR="00A92094" w:rsidRPr="003E59FA" w:rsidRDefault="00A92094" w:rsidP="00A9209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2094" w:rsidRPr="003E59FA" w:rsidRDefault="00A92094" w:rsidP="00A9209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59FA">
        <w:rPr>
          <w:rFonts w:ascii="Times New Roman" w:eastAsia="Calibri" w:hAnsi="Times New Roman" w:cs="Times New Roman"/>
          <w:b/>
          <w:sz w:val="28"/>
          <w:szCs w:val="28"/>
        </w:rPr>
        <w:t>АДМИНИСТРАЦИЯ НОВОТЕЛЬБИНСКОГО МУНИЦИПАЛЬНОГО ОБРАЗОВАНИЯ</w:t>
      </w:r>
    </w:p>
    <w:p w:rsidR="00A92094" w:rsidRPr="003E59FA" w:rsidRDefault="00A92094" w:rsidP="00A9209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2094" w:rsidRPr="003E59FA" w:rsidRDefault="00A92094" w:rsidP="00A9209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59FA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A92094" w:rsidRPr="003E59FA" w:rsidRDefault="00A92094" w:rsidP="00A9209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2094" w:rsidRPr="003E59FA" w:rsidRDefault="00A92094" w:rsidP="00A92094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342D0A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342D0A">
        <w:rPr>
          <w:rFonts w:ascii="Times New Roman" w:eastAsia="Calibri" w:hAnsi="Times New Roman" w:cs="Times New Roman"/>
          <w:b/>
          <w:sz w:val="28"/>
          <w:szCs w:val="28"/>
        </w:rPr>
        <w:t>апреля 2021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г.            </w:t>
      </w:r>
      <w:r w:rsidRPr="003E59FA">
        <w:rPr>
          <w:rFonts w:ascii="Times New Roman" w:eastAsia="Calibri" w:hAnsi="Times New Roman" w:cs="Times New Roman"/>
          <w:b/>
          <w:sz w:val="28"/>
          <w:szCs w:val="28"/>
        </w:rPr>
        <w:t xml:space="preserve">      п. Новая Тельба                  </w:t>
      </w:r>
      <w:proofErr w:type="gramStart"/>
      <w:r w:rsidRPr="003E59FA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342D0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A0766">
        <w:rPr>
          <w:rFonts w:ascii="Times New Roman" w:eastAsia="Calibri" w:hAnsi="Times New Roman" w:cs="Times New Roman"/>
          <w:b/>
          <w:sz w:val="28"/>
          <w:szCs w:val="28"/>
        </w:rPr>
        <w:t>15</w:t>
      </w:r>
      <w:proofErr w:type="gramEnd"/>
    </w:p>
    <w:p w:rsidR="00A92094" w:rsidRPr="003E59FA" w:rsidRDefault="00A92094" w:rsidP="00A9209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92094" w:rsidRPr="003E59FA" w:rsidRDefault="00A92094" w:rsidP="00A9209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5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присвоении адреса земельному участку»</w:t>
      </w:r>
    </w:p>
    <w:p w:rsidR="00A92094" w:rsidRPr="003E59FA" w:rsidRDefault="00A92094" w:rsidP="00A9209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2094" w:rsidRPr="003E59FA" w:rsidRDefault="00A92094" w:rsidP="00A92094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5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Руководствуясь Уставом Новотельбинского с</w:t>
      </w:r>
      <w:bookmarkStart w:id="0" w:name="_GoBack"/>
      <w:bookmarkEnd w:id="0"/>
      <w:r w:rsidRPr="003E5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ельского поселения, администрация Новотельбинского сельского поселения</w:t>
      </w:r>
    </w:p>
    <w:p w:rsidR="00A92094" w:rsidRPr="003E59FA" w:rsidRDefault="00A92094" w:rsidP="00A92094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2094" w:rsidRPr="003E59FA" w:rsidRDefault="00A92094" w:rsidP="00A92094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2094" w:rsidRPr="003E59FA" w:rsidRDefault="00A92094" w:rsidP="00A9209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5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A92094" w:rsidRPr="003E59FA" w:rsidRDefault="00A92094" w:rsidP="00A9209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2094" w:rsidRPr="003E59FA" w:rsidRDefault="00A92094" w:rsidP="00A92094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5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64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Присвоить земельному участку, </w:t>
      </w:r>
      <w:r w:rsidRPr="003E5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общей площадью </w:t>
      </w:r>
      <w:r w:rsidR="00570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77 </w:t>
      </w:r>
      <w:proofErr w:type="gramStart"/>
      <w:r w:rsidR="00570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57094E" w:rsidRPr="00570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E5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E5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3E5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064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условный номер</w:t>
      </w:r>
      <w:r w:rsidR="00064181" w:rsidRPr="00064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64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земельного участка 38:10:02</w:t>
      </w:r>
      <w:r w:rsidR="00342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0101:16</w:t>
      </w:r>
      <w:r w:rsidR="000A0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:ЗУ2</w:t>
      </w:r>
      <w:r w:rsidR="00064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3E5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адрес: Иркутская область, Куйтунский район,   </w:t>
      </w:r>
      <w:r w:rsidR="00EA4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A065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42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Заваль</w:t>
      </w:r>
      <w:r w:rsidR="00A065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ул. </w:t>
      </w:r>
      <w:r w:rsidR="00342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Центральная</w:t>
      </w:r>
      <w:r w:rsidR="00A601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5</w:t>
      </w:r>
      <w:r w:rsidR="00A065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0A0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-3</w:t>
      </w:r>
      <w:r w:rsidRPr="003E5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A065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92094" w:rsidRPr="003E59FA" w:rsidRDefault="00A92094" w:rsidP="00A92094">
      <w:pPr>
        <w:shd w:val="clear" w:color="auto" w:fill="FFFFFF"/>
        <w:tabs>
          <w:tab w:val="left" w:pos="1181"/>
        </w:tabs>
        <w:ind w:right="-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59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E59FA">
        <w:rPr>
          <w:rFonts w:ascii="Times New Roman" w:eastAsia="Times New Roman" w:hAnsi="Times New Roman" w:cs="Times New Roman"/>
          <w:sz w:val="24"/>
          <w:szCs w:val="24"/>
          <w:lang w:eastAsia="ar-SA"/>
        </w:rPr>
        <w:t>. Опубликовать настоящее постановление в газете «Муниципальный вестник».</w:t>
      </w:r>
    </w:p>
    <w:p w:rsidR="00A92094" w:rsidRPr="003E59FA" w:rsidRDefault="00A92094" w:rsidP="00A92094">
      <w:pPr>
        <w:shd w:val="clear" w:color="auto" w:fill="FFFFFF"/>
        <w:tabs>
          <w:tab w:val="left" w:pos="1181"/>
        </w:tabs>
        <w:ind w:right="-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59FA">
        <w:rPr>
          <w:rFonts w:ascii="Times New Roman" w:eastAsia="Times New Roman" w:hAnsi="Times New Roman" w:cs="Times New Roman"/>
          <w:sz w:val="24"/>
          <w:szCs w:val="24"/>
          <w:lang w:eastAsia="ar-SA"/>
        </w:rPr>
        <w:t>3. Настоящее постановление вступает в законную силу со дня его официального опубликования.</w:t>
      </w:r>
    </w:p>
    <w:p w:rsidR="00A92094" w:rsidRPr="003E59FA" w:rsidRDefault="00A92094" w:rsidP="00A92094">
      <w:pPr>
        <w:shd w:val="clear" w:color="auto" w:fill="FFFFFF"/>
        <w:tabs>
          <w:tab w:val="left" w:pos="1181"/>
        </w:tabs>
        <w:ind w:right="-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59FA">
        <w:rPr>
          <w:rFonts w:ascii="Times New Roman" w:eastAsia="Times New Roman" w:hAnsi="Times New Roman" w:cs="Times New Roman"/>
          <w:sz w:val="24"/>
          <w:szCs w:val="24"/>
          <w:lang w:eastAsia="ar-SA"/>
        </w:rPr>
        <w:t>4. Контроль за исполнением настоящего постановления оставляю за собой.</w:t>
      </w:r>
    </w:p>
    <w:p w:rsidR="00A92094" w:rsidRPr="003E59FA" w:rsidRDefault="00A92094" w:rsidP="00A92094">
      <w:pPr>
        <w:shd w:val="clear" w:color="auto" w:fill="FFFFFF"/>
        <w:tabs>
          <w:tab w:val="left" w:pos="1181"/>
        </w:tabs>
        <w:ind w:right="-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59FA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</w:p>
    <w:p w:rsidR="00A92094" w:rsidRPr="003E59FA" w:rsidRDefault="00A92094" w:rsidP="00A92094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59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92094" w:rsidRPr="003E59FA" w:rsidRDefault="00A92094" w:rsidP="00A9209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2094" w:rsidRPr="003E59FA" w:rsidRDefault="00A92094" w:rsidP="00A92094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094" w:rsidRPr="003E59FA" w:rsidRDefault="00A92094" w:rsidP="00A920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Глава Новотельбинского</w:t>
      </w:r>
      <w:r w:rsidR="00A0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</w:p>
    <w:p w:rsidR="00A92094" w:rsidRPr="003E59FA" w:rsidRDefault="00A92094" w:rsidP="00A920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образования                                          </w:t>
      </w:r>
      <w:r w:rsidR="00A06515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А.П.Шашлов</w:t>
      </w:r>
    </w:p>
    <w:p w:rsidR="00A92094" w:rsidRPr="003E59FA" w:rsidRDefault="00A92094" w:rsidP="00A920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094" w:rsidRPr="003E59FA" w:rsidRDefault="00A92094" w:rsidP="00A9209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094" w:rsidRPr="003E59FA" w:rsidRDefault="00A92094" w:rsidP="00A920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2094" w:rsidRPr="003E59FA" w:rsidRDefault="00A92094" w:rsidP="00A920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094" w:rsidRDefault="00A92094" w:rsidP="00A92094"/>
    <w:p w:rsidR="004F0AE9" w:rsidRPr="00A92094" w:rsidRDefault="004F0AE9" w:rsidP="00A92094"/>
    <w:sectPr w:rsidR="004F0AE9" w:rsidRPr="00A92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BC"/>
    <w:rsid w:val="00064181"/>
    <w:rsid w:val="000A0766"/>
    <w:rsid w:val="001A2682"/>
    <w:rsid w:val="00342D0A"/>
    <w:rsid w:val="004800F9"/>
    <w:rsid w:val="004F0AE9"/>
    <w:rsid w:val="0057094E"/>
    <w:rsid w:val="00A06515"/>
    <w:rsid w:val="00A50A93"/>
    <w:rsid w:val="00A6018C"/>
    <w:rsid w:val="00A92094"/>
    <w:rsid w:val="00DD13BC"/>
    <w:rsid w:val="00EA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DF20E"/>
  <w15:chartTrackingRefBased/>
  <w15:docId w15:val="{3F8C4CD6-28ED-4587-9BB2-EFBB16BA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A93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A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0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4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2021-06-07T01:22:00Z</cp:lastPrinted>
  <dcterms:created xsi:type="dcterms:W3CDTF">2020-10-07T01:08:00Z</dcterms:created>
  <dcterms:modified xsi:type="dcterms:W3CDTF">2021-06-07T01:22:00Z</dcterms:modified>
</cp:coreProperties>
</file>